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4C04" w14:textId="77777777" w:rsidR="00DE31B8" w:rsidRDefault="00DE31B8">
      <w:pPr>
        <w:jc w:val="center"/>
      </w:pPr>
    </w:p>
    <w:p w14:paraId="4CBDF2AB" w14:textId="4E2DE3A8" w:rsidR="00DE31B8" w:rsidRDefault="00EC4DC4">
      <w:pPr>
        <w:rPr>
          <w:b/>
        </w:rPr>
      </w:pPr>
      <w:r>
        <w:rPr>
          <w:b/>
        </w:rPr>
        <w:t>ABSTRACT TEMPLATE 202</w:t>
      </w:r>
      <w:r w:rsidR="000660B5">
        <w:rPr>
          <w:b/>
        </w:rPr>
        <w:t>5</w:t>
      </w:r>
    </w:p>
    <w:p w14:paraId="2E137352" w14:textId="77777777" w:rsidR="00DE31B8" w:rsidRDefault="00DE31B8"/>
    <w:p w14:paraId="3B3BEB87" w14:textId="77777777" w:rsidR="00DE31B8" w:rsidRDefault="00EC4DC4">
      <w:pPr>
        <w:rPr>
          <w:b/>
        </w:rPr>
      </w:pPr>
      <w:r>
        <w:rPr>
          <w:b/>
        </w:rPr>
        <w:t>Title (restricted to 150 characters)</w:t>
      </w:r>
    </w:p>
    <w:tbl>
      <w:tblPr>
        <w:tblStyle w:val="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728498F8" w14:textId="77777777">
        <w:tc>
          <w:tcPr>
            <w:tcW w:w="9010" w:type="dxa"/>
          </w:tcPr>
          <w:p w14:paraId="04C7729D" w14:textId="77777777" w:rsidR="00DE31B8" w:rsidRDefault="00DE31B8">
            <w:pPr>
              <w:rPr>
                <w:b/>
              </w:rPr>
            </w:pPr>
          </w:p>
        </w:tc>
      </w:tr>
    </w:tbl>
    <w:p w14:paraId="63ED5B2D" w14:textId="77777777" w:rsidR="00DE31B8" w:rsidRDefault="00DE31B8">
      <w:pPr>
        <w:rPr>
          <w:b/>
        </w:rPr>
      </w:pPr>
    </w:p>
    <w:p w14:paraId="23CFBB92" w14:textId="77777777" w:rsidR="00DE31B8" w:rsidRDefault="00EC4DC4">
      <w:pPr>
        <w:rPr>
          <w:b/>
        </w:rPr>
      </w:pPr>
      <w:r>
        <w:rPr>
          <w:b/>
        </w:rPr>
        <w:t>Author</w:t>
      </w:r>
    </w:p>
    <w:p w14:paraId="735B8AEE" w14:textId="77777777" w:rsidR="00DE31B8" w:rsidRDefault="00EC4DC4">
      <w:r>
        <w:t>Within the author list</w:t>
      </w:r>
    </w:p>
    <w:p w14:paraId="19EDC3D3" w14:textId="77777777" w:rsidR="00DE31B8" w:rsidRDefault="00EC4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Identify the presenter by their </w:t>
      </w:r>
      <w:proofErr w:type="gramStart"/>
      <w:r>
        <w:rPr>
          <w:color w:val="000000"/>
        </w:rPr>
        <w:t>name</w:t>
      </w:r>
      <w:proofErr w:type="gramEnd"/>
    </w:p>
    <w:p w14:paraId="517E36C4" w14:textId="77777777" w:rsidR="00DE31B8" w:rsidRDefault="00EC4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Provide given name and surname for all </w:t>
      </w:r>
      <w:proofErr w:type="gramStart"/>
      <w:r>
        <w:rPr>
          <w:color w:val="000000"/>
        </w:rPr>
        <w:t>authors</w:t>
      </w:r>
      <w:proofErr w:type="gramEnd"/>
    </w:p>
    <w:p w14:paraId="7207D11F" w14:textId="77777777" w:rsidR="00DE31B8" w:rsidRDefault="00EC4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Provide affiliations and allocate to each </w:t>
      </w:r>
      <w:proofErr w:type="gramStart"/>
      <w:r>
        <w:rPr>
          <w:color w:val="000000"/>
        </w:rPr>
        <w:t>author</w:t>
      </w:r>
      <w:proofErr w:type="gramEnd"/>
    </w:p>
    <w:tbl>
      <w:tblPr>
        <w:tblStyle w:val="a0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4839D639" w14:textId="77777777">
        <w:tc>
          <w:tcPr>
            <w:tcW w:w="9010" w:type="dxa"/>
          </w:tcPr>
          <w:p w14:paraId="30EE7CE3" w14:textId="77777777" w:rsidR="00DE31B8" w:rsidRDefault="00EC4DC4">
            <w:pPr>
              <w:rPr>
                <w:i/>
              </w:rPr>
            </w:pPr>
            <w:r>
              <w:rPr>
                <w:i/>
              </w:rPr>
              <w:t>Author List</w:t>
            </w:r>
          </w:p>
        </w:tc>
      </w:tr>
      <w:tr w:rsidR="00DE31B8" w14:paraId="31C43F6B" w14:textId="77777777">
        <w:tc>
          <w:tcPr>
            <w:tcW w:w="9010" w:type="dxa"/>
          </w:tcPr>
          <w:p w14:paraId="6DDC26AA" w14:textId="77777777" w:rsidR="00DE31B8" w:rsidRDefault="00EC4DC4">
            <w:pPr>
              <w:rPr>
                <w:i/>
              </w:rPr>
            </w:pPr>
            <w:r>
              <w:rPr>
                <w:i/>
              </w:rPr>
              <w:t>Affiliations</w:t>
            </w:r>
          </w:p>
        </w:tc>
      </w:tr>
    </w:tbl>
    <w:p w14:paraId="50C1C8DB" w14:textId="77777777" w:rsidR="00DE31B8" w:rsidRDefault="00DE31B8"/>
    <w:p w14:paraId="3543635C" w14:textId="77777777" w:rsidR="00DE31B8" w:rsidRDefault="00EC4DC4">
      <w:pPr>
        <w:rPr>
          <w:b/>
        </w:rPr>
      </w:pPr>
      <w:r>
        <w:rPr>
          <w:b/>
        </w:rPr>
        <w:t>Abstract (restricted to 2300 characters, headings not included)</w:t>
      </w:r>
    </w:p>
    <w:p w14:paraId="7547862D" w14:textId="77777777" w:rsidR="00DE31B8" w:rsidRDefault="00EC4DC4">
      <w:pPr>
        <w:rPr>
          <w:i/>
        </w:rPr>
      </w:pPr>
      <w:r>
        <w:rPr>
          <w:i/>
        </w:rPr>
        <w:t>Introduction</w:t>
      </w:r>
    </w:p>
    <w:tbl>
      <w:tblPr>
        <w:tblStyle w:val="a1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3D3647EF" w14:textId="77777777">
        <w:tc>
          <w:tcPr>
            <w:tcW w:w="9010" w:type="dxa"/>
          </w:tcPr>
          <w:p w14:paraId="53F370AC" w14:textId="77777777" w:rsidR="00DE31B8" w:rsidRDefault="00DE31B8">
            <w:pPr>
              <w:rPr>
                <w:i/>
              </w:rPr>
            </w:pPr>
          </w:p>
        </w:tc>
      </w:tr>
    </w:tbl>
    <w:p w14:paraId="6672604F" w14:textId="77777777" w:rsidR="00DE31B8" w:rsidRDefault="00EC4DC4">
      <w:pPr>
        <w:rPr>
          <w:i/>
        </w:rPr>
      </w:pPr>
      <w:r>
        <w:rPr>
          <w:i/>
        </w:rPr>
        <w:t>Methods</w:t>
      </w:r>
    </w:p>
    <w:tbl>
      <w:tblPr>
        <w:tblStyle w:val="a2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1E038E84" w14:textId="77777777">
        <w:tc>
          <w:tcPr>
            <w:tcW w:w="9010" w:type="dxa"/>
          </w:tcPr>
          <w:p w14:paraId="4CE59149" w14:textId="77777777" w:rsidR="00DE31B8" w:rsidRDefault="00DE31B8">
            <w:pPr>
              <w:rPr>
                <w:i/>
              </w:rPr>
            </w:pPr>
          </w:p>
        </w:tc>
      </w:tr>
    </w:tbl>
    <w:p w14:paraId="097F0E23" w14:textId="77777777" w:rsidR="00DE31B8" w:rsidRDefault="00EC4DC4">
      <w:pPr>
        <w:rPr>
          <w:i/>
        </w:rPr>
      </w:pPr>
      <w:r>
        <w:rPr>
          <w:i/>
        </w:rPr>
        <w:t>Results</w:t>
      </w:r>
    </w:p>
    <w:tbl>
      <w:tblPr>
        <w:tblStyle w:val="a3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4D6F3F0D" w14:textId="77777777">
        <w:tc>
          <w:tcPr>
            <w:tcW w:w="9010" w:type="dxa"/>
          </w:tcPr>
          <w:p w14:paraId="6A4E0052" w14:textId="77777777" w:rsidR="00DE31B8" w:rsidRDefault="00DE31B8">
            <w:pPr>
              <w:rPr>
                <w:i/>
              </w:rPr>
            </w:pPr>
          </w:p>
        </w:tc>
      </w:tr>
    </w:tbl>
    <w:p w14:paraId="3FD2B9D4" w14:textId="77777777" w:rsidR="00DE31B8" w:rsidRDefault="00EC4DC4">
      <w:pPr>
        <w:rPr>
          <w:i/>
        </w:rPr>
      </w:pPr>
      <w:r>
        <w:rPr>
          <w:i/>
        </w:rPr>
        <w:t>Conclusions</w:t>
      </w:r>
    </w:p>
    <w:tbl>
      <w:tblPr>
        <w:tblStyle w:val="a4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E31B8" w14:paraId="4DFC5FF5" w14:textId="77777777">
        <w:tc>
          <w:tcPr>
            <w:tcW w:w="9010" w:type="dxa"/>
          </w:tcPr>
          <w:p w14:paraId="122FC745" w14:textId="77777777" w:rsidR="00DE31B8" w:rsidRDefault="00DE31B8"/>
        </w:tc>
      </w:tr>
    </w:tbl>
    <w:p w14:paraId="65FA1531" w14:textId="77777777" w:rsidR="00DE31B8" w:rsidRDefault="00DE31B8"/>
    <w:p w14:paraId="460BD4D0" w14:textId="77777777" w:rsidR="00DE31B8" w:rsidRDefault="00DE31B8">
      <w:pPr>
        <w:jc w:val="center"/>
        <w:rPr>
          <w:b/>
        </w:rPr>
      </w:pPr>
    </w:p>
    <w:sectPr w:rsidR="00DE31B8">
      <w:headerReference w:type="default" r:id="rId10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A7A1" w14:textId="77777777" w:rsidR="00630298" w:rsidRDefault="00EC4DC4">
      <w:r>
        <w:separator/>
      </w:r>
    </w:p>
  </w:endnote>
  <w:endnote w:type="continuationSeparator" w:id="0">
    <w:p w14:paraId="02E7B88B" w14:textId="77777777" w:rsidR="00630298" w:rsidRDefault="00EC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8EB0" w14:textId="77777777" w:rsidR="00630298" w:rsidRDefault="00EC4DC4">
      <w:r>
        <w:separator/>
      </w:r>
    </w:p>
  </w:footnote>
  <w:footnote w:type="continuationSeparator" w:id="0">
    <w:p w14:paraId="680BFB1E" w14:textId="77777777" w:rsidR="00630298" w:rsidRDefault="00EC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A743" w14:textId="77777777" w:rsidR="00DE31B8" w:rsidRDefault="00EC4D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D422ACE" wp14:editId="2E70F7E7">
          <wp:extent cx="2487508" cy="95529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7508" cy="955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20F7"/>
    <w:multiLevelType w:val="multilevel"/>
    <w:tmpl w:val="AF84E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705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B8"/>
    <w:rsid w:val="000660B5"/>
    <w:rsid w:val="003E75FD"/>
    <w:rsid w:val="00574F5E"/>
    <w:rsid w:val="00630298"/>
    <w:rsid w:val="00DE31B8"/>
    <w:rsid w:val="00E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4D80"/>
  <w15:docId w15:val="{609BA429-2AE6-41C0-B3AD-0EC41064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37200-b6ad-4288-a097-a5c7533af8dd" xsi:nil="true"/>
    <lcf76f155ced4ddcb4097134ff3c332f xmlns="85f26373-f5f7-4fd1-ab3a-74bd3b021e0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C35F7B46CD04C900B60D9EC23BD89" ma:contentTypeVersion="41" ma:contentTypeDescription="Create a new document." ma:contentTypeScope="" ma:versionID="cfde81ad8569253035644c81f26a30f4">
  <xsd:schema xmlns:xsd="http://www.w3.org/2001/XMLSchema" xmlns:xs="http://www.w3.org/2001/XMLSchema" xmlns:p="http://schemas.microsoft.com/office/2006/metadata/properties" xmlns:ns1="http://schemas.microsoft.com/sharepoint/v3" xmlns:ns2="5bbfa449-6e48-4da9-a896-62068bdd34fd" xmlns:ns3="85f26373-f5f7-4fd1-ab3a-74bd3b021e0f" xmlns:ns4="1aef2fb6-6393-44de-9407-4bef584a2259" xmlns:ns5="f8d37200-b6ad-4288-a097-a5c7533af8dd" targetNamespace="http://schemas.microsoft.com/office/2006/metadata/properties" ma:root="true" ma:fieldsID="3b04643e683c71818696853196928f42" ns1:_="" ns2:_="" ns3:_="" ns4:_="" ns5:_="">
    <xsd:import namespace="http://schemas.microsoft.com/sharepoint/v3"/>
    <xsd:import namespace="5bbfa449-6e48-4da9-a896-62068bdd34fd"/>
    <xsd:import namespace="85f26373-f5f7-4fd1-ab3a-74bd3b021e0f"/>
    <xsd:import namespace="1aef2fb6-6393-44de-9407-4bef584a2259"/>
    <xsd:import namespace="f8d37200-b6ad-4288-a097-a5c7533af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fa449-6e48-4da9-a896-62068bdd3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26373-f5f7-4fd1-ab3a-74bd3b021e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4a8037-94b7-4da0-b234-9a6130cf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2fb6-6393-44de-9407-4bef584a2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7200-b6ad-4288-a097-a5c7533af8d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c1866f1-cc78-4467-a9bd-f6c3be3c0b66}" ma:internalName="TaxCatchAll" ma:showField="CatchAllData" ma:web="f8d37200-b6ad-4288-a097-a5c7533af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1350A-F46F-4429-A879-1546A93F3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BFBFB-1CC5-4F66-9201-0794CD49588E}">
  <ds:schemaRefs>
    <ds:schemaRef ds:uri="http://schemas.microsoft.com/office/2006/metadata/properties"/>
    <ds:schemaRef ds:uri="http://www.w3.org/2000/xmlns/"/>
    <ds:schemaRef ds:uri="1aef2fb6-6393-44de-9407-4bef584a2259"/>
    <ds:schemaRef ds:uri="http://www.w3.org/2001/XMLSchema-instance"/>
    <ds:schemaRef ds:uri="5bbfa449-6e48-4da9-a896-62068bdd34f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01784C-FF54-4AFA-8811-5EC021BA2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 Scalia</dc:creator>
  <cp:lastModifiedBy>Rhianna Hardie</cp:lastModifiedBy>
  <cp:revision>2</cp:revision>
  <dcterms:created xsi:type="dcterms:W3CDTF">2025-02-13T04:21:00Z</dcterms:created>
  <dcterms:modified xsi:type="dcterms:W3CDTF">2025-02-13T04:21:00Z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0x01010062FC35F7B46CD04C900B60D9EC23BD89</vt:lpwstr>
  </property>
  <property fmtid="{D5CDD505-2E9C-101B-9397-08002B2CF9AE}" pid="3" name="MediaServiceImageTags">
    <vt:lpwstr/>
  </property>
</Properties>
</file>